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92CCA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157335BA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7291FB3B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2E927C7B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7F67EB60" w14:textId="77777777" w:rsidR="001B5068" w:rsidRPr="009C6ED7" w:rsidRDefault="001B5068" w:rsidP="009C6ED7">
      <w:pPr>
        <w:spacing w:line="360" w:lineRule="auto"/>
        <w:rPr>
          <w:rFonts w:ascii="Times New Roman" w:hAnsi="Times New Roman" w:cs="Times New Roman"/>
        </w:rPr>
      </w:pPr>
    </w:p>
    <w:p w14:paraId="1A8C0DDC" w14:textId="77777777" w:rsidR="001B5068" w:rsidRPr="009C6ED7" w:rsidRDefault="001B5068" w:rsidP="009C6ED7">
      <w:pPr>
        <w:spacing w:line="360" w:lineRule="auto"/>
        <w:rPr>
          <w:rFonts w:ascii="Times New Roman" w:hAnsi="Times New Roman" w:cs="Times New Roman"/>
        </w:rPr>
      </w:pPr>
    </w:p>
    <w:p w14:paraId="35B52B6C" w14:textId="77777777" w:rsidR="001B5068" w:rsidRPr="009C6ED7" w:rsidRDefault="001B5068" w:rsidP="009C6ED7">
      <w:pPr>
        <w:spacing w:line="360" w:lineRule="auto"/>
        <w:rPr>
          <w:rFonts w:ascii="Times New Roman" w:hAnsi="Times New Roman" w:cs="Times New Roman"/>
        </w:rPr>
      </w:pPr>
    </w:p>
    <w:p w14:paraId="42FE68F3" w14:textId="77777777" w:rsidR="001B5068" w:rsidRPr="009C6ED7" w:rsidRDefault="001B5068" w:rsidP="009C6ED7">
      <w:pPr>
        <w:spacing w:line="360" w:lineRule="auto"/>
        <w:rPr>
          <w:rFonts w:ascii="Times New Roman" w:hAnsi="Times New Roman" w:cs="Times New Roman"/>
        </w:rPr>
      </w:pPr>
    </w:p>
    <w:p w14:paraId="0518B72A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09886705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751CECD7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11FB358E" w14:textId="54A6198F" w:rsidR="00D667AD" w:rsidRPr="009C6ED7" w:rsidRDefault="0076243F" w:rsidP="009C6ED7">
      <w:pPr>
        <w:pStyle w:val="Title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C6ED7">
        <w:rPr>
          <w:rFonts w:ascii="Times New Roman" w:hAnsi="Times New Roman" w:cs="Times New Roman"/>
          <w:sz w:val="40"/>
          <w:szCs w:val="40"/>
        </w:rPr>
        <w:t>Ævi</w:t>
      </w:r>
      <w:r w:rsidR="009F4668" w:rsidRPr="009C6ED7">
        <w:rPr>
          <w:rFonts w:ascii="Times New Roman" w:hAnsi="Times New Roman" w:cs="Times New Roman"/>
          <w:sz w:val="40"/>
          <w:szCs w:val="40"/>
        </w:rPr>
        <w:t>n</w:t>
      </w:r>
      <w:r w:rsidRPr="009C6ED7">
        <w:rPr>
          <w:rFonts w:ascii="Times New Roman" w:hAnsi="Times New Roman" w:cs="Times New Roman"/>
          <w:sz w:val="40"/>
          <w:szCs w:val="40"/>
        </w:rPr>
        <w:t>týri Elmu</w:t>
      </w:r>
    </w:p>
    <w:p w14:paraId="24935A9F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0ACDA7BB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6F7C86A8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110E044F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53855274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23B9823E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379B2FF0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041EABF4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437BCF63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64AA311A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2E067F28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6856F16E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3CDACA8A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73B6D9C0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69423856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1BBE33E4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31FEC846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7C9C06D2" w14:textId="77777777" w:rsidR="00D667AD" w:rsidRPr="009C6ED7" w:rsidRDefault="00D667AD" w:rsidP="009C6ED7">
      <w:pPr>
        <w:spacing w:line="360" w:lineRule="auto"/>
        <w:rPr>
          <w:rFonts w:ascii="Times New Roman" w:hAnsi="Times New Roman" w:cs="Times New Roman"/>
        </w:rPr>
      </w:pPr>
    </w:p>
    <w:p w14:paraId="47F1B4EB" w14:textId="34410E50" w:rsidR="00A41FA1" w:rsidRPr="009C6ED7" w:rsidRDefault="00A41FA1" w:rsidP="009C6ED7">
      <w:pPr>
        <w:spacing w:line="360" w:lineRule="auto"/>
        <w:rPr>
          <w:rFonts w:ascii="Times New Roman" w:hAnsi="Times New Roman" w:cs="Times New Roman"/>
        </w:rPr>
      </w:pPr>
    </w:p>
    <w:p w14:paraId="34F8CD88" w14:textId="77777777" w:rsidR="00A41FA1" w:rsidRPr="009C6ED7" w:rsidRDefault="00A41FA1" w:rsidP="009C6ED7">
      <w:pPr>
        <w:spacing w:line="360" w:lineRule="auto"/>
        <w:rPr>
          <w:rFonts w:ascii="Times New Roman" w:hAnsi="Times New Roman" w:cs="Times New Roman"/>
        </w:rPr>
      </w:pPr>
    </w:p>
    <w:p w14:paraId="28CCE48A" w14:textId="7E314CE9" w:rsidR="00581604" w:rsidRDefault="00581604" w:rsidP="009C6ED7">
      <w:pPr>
        <w:spacing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Inngangur </w:t>
      </w:r>
    </w:p>
    <w:p w14:paraId="6742050B" w14:textId="4ED3A77A" w:rsidR="0057018D" w:rsidRPr="009C6ED7" w:rsidRDefault="00E16DDB" w:rsidP="009C6ED7">
      <w:pPr>
        <w:spacing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C6ED7">
        <w:rPr>
          <w:rFonts w:ascii="Times New Roman" w:hAnsi="Times New Roman" w:cs="Times New Roman"/>
          <w:color w:val="000000"/>
          <w:shd w:val="clear" w:color="auto" w:fill="FFFFFF"/>
        </w:rPr>
        <w:t>Þett</w:t>
      </w:r>
      <w:r w:rsidR="00DF283A" w:rsidRPr="009C6ED7">
        <w:rPr>
          <w:rFonts w:ascii="Times New Roman" w:hAnsi="Times New Roman" w:cs="Times New Roman"/>
          <w:color w:val="000000"/>
          <w:shd w:val="clear" w:color="auto" w:fill="FFFFFF"/>
        </w:rPr>
        <w:t>a er lokaverkefni til stú</w:t>
      </w:r>
      <w:r w:rsidR="00D014D1" w:rsidRPr="009C6ED7">
        <w:rPr>
          <w:rFonts w:ascii="Times New Roman" w:hAnsi="Times New Roman" w:cs="Times New Roman"/>
          <w:color w:val="000000"/>
          <w:shd w:val="clear" w:color="auto" w:fill="FFFFFF"/>
        </w:rPr>
        <w:t>dentsprófs af félagsvísindabraut við Verkmenntaskóla Austurlands</w:t>
      </w:r>
      <w:r w:rsidR="00AC0F75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og </w:t>
      </w:r>
      <w:r w:rsidR="00491658" w:rsidRPr="009C6ED7">
        <w:rPr>
          <w:rFonts w:ascii="Times New Roman" w:hAnsi="Times New Roman" w:cs="Times New Roman"/>
          <w:color w:val="000000"/>
          <w:shd w:val="clear" w:color="auto" w:fill="FFFFFF"/>
        </w:rPr>
        <w:t>ákvað að gera barna bók vegna þess að</w:t>
      </w:r>
      <w:r w:rsidR="00106B91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mig </w:t>
      </w:r>
      <w:r w:rsidR="00491658" w:rsidRPr="009C6ED7">
        <w:rPr>
          <w:rFonts w:ascii="Times New Roman" w:hAnsi="Times New Roman" w:cs="Times New Roman"/>
          <w:color w:val="000000"/>
          <w:shd w:val="clear" w:color="auto" w:fill="FFFFFF"/>
        </w:rPr>
        <w:t>langa</w:t>
      </w:r>
      <w:r w:rsidR="00307A17" w:rsidRPr="009C6ED7">
        <w:rPr>
          <w:rFonts w:ascii="Times New Roman" w:hAnsi="Times New Roman" w:cs="Times New Roman"/>
          <w:color w:val="000000"/>
          <w:shd w:val="clear" w:color="auto" w:fill="FFFFFF"/>
        </w:rPr>
        <w:t>ði</w:t>
      </w:r>
      <w:r w:rsidR="00491658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að</w:t>
      </w:r>
      <w:r w:rsidR="00AC0F75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491658" w:rsidRPr="009C6ED7">
        <w:rPr>
          <w:rFonts w:ascii="Times New Roman" w:hAnsi="Times New Roman" w:cs="Times New Roman"/>
          <w:color w:val="000000"/>
          <w:shd w:val="clear" w:color="auto" w:fill="FFFFFF"/>
        </w:rPr>
        <w:t>gera</w:t>
      </w:r>
      <w:r w:rsidR="00491658"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491658" w:rsidRPr="009C6ED7">
        <w:rPr>
          <w:rFonts w:ascii="Times New Roman" w:hAnsi="Times New Roman" w:cs="Times New Roman"/>
          <w:color w:val="000000"/>
          <w:shd w:val="clear" w:color="auto" w:fill="FFFFFF"/>
        </w:rPr>
        <w:t>eitthvað</w:t>
      </w:r>
      <w:r w:rsidR="00491658"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491658" w:rsidRPr="009C6ED7">
        <w:rPr>
          <w:rFonts w:ascii="Times New Roman" w:hAnsi="Times New Roman" w:cs="Times New Roman"/>
          <w:color w:val="000000"/>
          <w:shd w:val="clear" w:color="auto" w:fill="FFFFFF"/>
        </w:rPr>
        <w:t>öðruvísi</w:t>
      </w:r>
      <w:r w:rsidR="007616BA" w:rsidRPr="009C6ED7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491658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ég valdi að gera barna bók vegna þess að börn eru skemmtilegust</w:t>
      </w:r>
      <w:r w:rsidR="007B2FBB" w:rsidRPr="009C6ED7">
        <w:rPr>
          <w:rFonts w:ascii="Times New Roman" w:hAnsi="Times New Roman" w:cs="Times New Roman"/>
          <w:color w:val="000000"/>
          <w:shd w:val="clear" w:color="auto" w:fill="FFFFFF"/>
        </w:rPr>
        <w:t>u</w:t>
      </w:r>
      <w:r w:rsidR="00491658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en jafnframt hörðustu gagnrýnendurnir</w:t>
      </w:r>
      <w:r w:rsidR="00E150B1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af öllum</w:t>
      </w:r>
      <w:r w:rsidR="00862C54" w:rsidRPr="009C6ED7">
        <w:rPr>
          <w:rFonts w:ascii="Times New Roman" w:hAnsi="Times New Roman" w:cs="Times New Roman"/>
          <w:color w:val="000000"/>
          <w:shd w:val="clear" w:color="auto" w:fill="FFFFFF"/>
        </w:rPr>
        <w:t>. Þ</w:t>
      </w:r>
      <w:r w:rsidR="002C3971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au segja alltaf það sem þeim finnst </w:t>
      </w:r>
      <w:r w:rsidR="00A07DCA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og </w:t>
      </w:r>
      <w:r w:rsidR="004D6F5C" w:rsidRPr="009C6ED7">
        <w:rPr>
          <w:rFonts w:ascii="Times New Roman" w:hAnsi="Times New Roman" w:cs="Times New Roman"/>
          <w:color w:val="000000"/>
          <w:shd w:val="clear" w:color="auto" w:fill="FFFFFF"/>
        </w:rPr>
        <w:t>liggja ekki á skoðunum sýnum.</w:t>
      </w:r>
      <w:r w:rsidR="00491658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0795C5A0" w14:textId="77777777" w:rsidR="00095008" w:rsidRPr="009C6ED7" w:rsidRDefault="00095008" w:rsidP="009C6ED7">
      <w:pPr>
        <w:spacing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30F6C9D" w14:textId="61815E0C" w:rsidR="007A15EE" w:rsidRPr="009C6ED7" w:rsidRDefault="00491658" w:rsidP="009C6ED7">
      <w:pPr>
        <w:spacing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C6ED7">
        <w:rPr>
          <w:rFonts w:ascii="Times New Roman" w:hAnsi="Times New Roman" w:cs="Times New Roman"/>
          <w:color w:val="000000"/>
          <w:shd w:val="clear" w:color="auto" w:fill="FFFFFF"/>
        </w:rPr>
        <w:t>Hugmyndafræðin á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bak við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verkefni</w:t>
      </w:r>
      <w:r w:rsidR="00F96ACF" w:rsidRPr="009C6ED7">
        <w:rPr>
          <w:rFonts w:ascii="Times New Roman" w:hAnsi="Times New Roman" w:cs="Times New Roman"/>
          <w:color w:val="000000"/>
          <w:shd w:val="clear" w:color="auto" w:fill="FFFFFF"/>
        </w:rPr>
        <w:t>ð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er að þegar þú ert að gera barna bók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þarftu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að halda einbeitingu lesanda</w:t>
      </w:r>
      <w:r w:rsidR="00D86338" w:rsidRPr="009C6ED7">
        <w:rPr>
          <w:rFonts w:ascii="Times New Roman" w:hAnsi="Times New Roman" w:cs="Times New Roman"/>
          <w:color w:val="000000"/>
          <w:shd w:val="clear" w:color="auto" w:fill="FFFFFF"/>
        </w:rPr>
        <w:t>ns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og setja þ</w:t>
      </w:r>
      <w:r w:rsidR="00A6612D" w:rsidRPr="009C6ED7">
        <w:rPr>
          <w:rFonts w:ascii="Times New Roman" w:hAnsi="Times New Roman" w:cs="Times New Roman"/>
          <w:color w:val="000000"/>
          <w:shd w:val="clear" w:color="auto" w:fill="FFFFFF"/>
        </w:rPr>
        <w:t>á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í stöðu sem þau geta sjálf ver</w:t>
      </w:r>
      <w:r w:rsidR="00862C54" w:rsidRPr="009C6ED7">
        <w:rPr>
          <w:rFonts w:ascii="Times New Roman" w:hAnsi="Times New Roman" w:cs="Times New Roman"/>
          <w:color w:val="000000"/>
          <w:shd w:val="clear" w:color="auto" w:fill="FFFFFF"/>
        </w:rPr>
        <w:t>ið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í</w:t>
      </w:r>
      <w:r w:rsidR="002243A2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F6C6D" w:rsidRPr="009C6ED7">
        <w:rPr>
          <w:rFonts w:ascii="Times New Roman" w:hAnsi="Times New Roman" w:cs="Times New Roman"/>
          <w:color w:val="000000"/>
          <w:shd w:val="clear" w:color="auto" w:fill="FFFFFF"/>
        </w:rPr>
        <w:t>eða hugsað s</w:t>
      </w:r>
      <w:r w:rsidR="002243A2" w:rsidRPr="009C6ED7">
        <w:rPr>
          <w:rFonts w:ascii="Times New Roman" w:hAnsi="Times New Roman" w:cs="Times New Roman"/>
          <w:color w:val="000000"/>
          <w:shd w:val="clear" w:color="auto" w:fill="FFFFFF"/>
        </w:rPr>
        <w:t>é</w:t>
      </w:r>
      <w:r w:rsidR="00AF6C6D" w:rsidRPr="009C6ED7">
        <w:rPr>
          <w:rFonts w:ascii="Times New Roman" w:hAnsi="Times New Roman" w:cs="Times New Roman"/>
          <w:color w:val="000000"/>
          <w:shd w:val="clear" w:color="auto" w:fill="FFFFFF"/>
        </w:rPr>
        <w:t>r að vera í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02F50" w:rsidRPr="009C6ED7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upplifa</w:t>
      </w:r>
      <w:r w:rsidR="0076752E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sig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6752E" w:rsidRPr="009C6ED7">
        <w:rPr>
          <w:rFonts w:ascii="Times New Roman" w:hAnsi="Times New Roman" w:cs="Times New Roman"/>
          <w:color w:val="000000"/>
          <w:shd w:val="clear" w:color="auto" w:fill="FFFFFF"/>
        </w:rPr>
        <w:t>þannig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í gegnum bókina og þess vegna fannst mér </w:t>
      </w:r>
      <w:r w:rsidR="00DB43C1" w:rsidRPr="009C6ED7">
        <w:rPr>
          <w:rFonts w:ascii="Times New Roman" w:hAnsi="Times New Roman" w:cs="Times New Roman"/>
          <w:color w:val="000000"/>
          <w:shd w:val="clear" w:color="auto" w:fill="FFFFFF"/>
        </w:rPr>
        <w:t>hemta vel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að í bókin</w:t>
      </w:r>
      <w:r w:rsidR="00DB43C1" w:rsidRPr="009C6ED7">
        <w:rPr>
          <w:rFonts w:ascii="Times New Roman" w:hAnsi="Times New Roman" w:cs="Times New Roman"/>
          <w:color w:val="000000"/>
          <w:shd w:val="clear" w:color="auto" w:fill="FFFFFF"/>
        </w:rPr>
        <w:t>ni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B43C1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sé 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hún Elma</w:t>
      </w:r>
      <w:r w:rsidR="0010780C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að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fara í fyrsta skipi til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útlanda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og er</w:t>
      </w:r>
      <w:r w:rsidR="0010780C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jafnfra</w:t>
      </w:r>
      <w:r w:rsidR="00926720" w:rsidRPr="009C6ED7">
        <w:rPr>
          <w:rFonts w:ascii="Times New Roman" w:hAnsi="Times New Roman" w:cs="Times New Roman"/>
          <w:color w:val="000000"/>
          <w:shd w:val="clear" w:color="auto" w:fill="FFFFFF"/>
        </w:rPr>
        <w:t>mt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að fara í dýragarð. </w:t>
      </w:r>
      <w:r w:rsidR="00926720" w:rsidRPr="009C6ED7">
        <w:rPr>
          <w:rFonts w:ascii="Times New Roman" w:hAnsi="Times New Roman" w:cs="Times New Roman"/>
          <w:color w:val="000000"/>
          <w:shd w:val="clear" w:color="auto" w:fill="FFFFFF"/>
        </w:rPr>
        <w:t>Þetta</w:t>
      </w:r>
      <w:r w:rsidR="00BF6D9B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eru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aðstæður sem m</w:t>
      </w:r>
      <w:r w:rsidR="00D02F50" w:rsidRPr="009C6ED7">
        <w:rPr>
          <w:rFonts w:ascii="Times New Roman" w:hAnsi="Times New Roman" w:cs="Times New Roman"/>
          <w:color w:val="000000"/>
          <w:shd w:val="clear" w:color="auto" w:fill="FFFFFF"/>
        </w:rPr>
        <w:t>örg</w:t>
      </w:r>
      <w:r w:rsidR="004B5011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börn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geta sett sig í eða </w:t>
      </w:r>
      <w:r w:rsidR="00396E92" w:rsidRPr="009C6ED7">
        <w:rPr>
          <w:rFonts w:ascii="Times New Roman" w:hAnsi="Times New Roman" w:cs="Times New Roman"/>
          <w:color w:val="000000"/>
          <w:shd w:val="clear" w:color="auto" w:fill="FFFFFF"/>
        </w:rPr>
        <w:t>langar að upplifa</w:t>
      </w:r>
      <w:r w:rsidR="00142E3B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4B5011" w:rsidRPr="009C6ED7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142E3B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eða eru 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jafnvel búinn að gera. </w:t>
      </w:r>
    </w:p>
    <w:p w14:paraId="69115CC3" w14:textId="77777777" w:rsidR="00BB56E7" w:rsidRPr="009C6ED7" w:rsidRDefault="00BB56E7" w:rsidP="009C6ED7">
      <w:pPr>
        <w:spacing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DC0F7ED" w14:textId="29987C06" w:rsidR="00211D94" w:rsidRPr="009C6ED7" w:rsidRDefault="00F86CB7" w:rsidP="009C6ED7">
      <w:pPr>
        <w:spacing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C6ED7">
        <w:rPr>
          <w:rFonts w:ascii="Times New Roman" w:hAnsi="Times New Roman" w:cs="Times New Roman"/>
          <w:color w:val="000000"/>
          <w:shd w:val="clear" w:color="auto" w:fill="FFFFFF"/>
        </w:rPr>
        <w:t>I</w:t>
      </w:r>
      <w:r w:rsidR="00211D94" w:rsidRPr="009C6ED7">
        <w:rPr>
          <w:rFonts w:ascii="Times New Roman" w:hAnsi="Times New Roman" w:cs="Times New Roman"/>
          <w:color w:val="000000"/>
          <w:shd w:val="clear" w:color="auto" w:fill="FFFFFF"/>
        </w:rPr>
        <w:t>nn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bl</w:t>
      </w:r>
      <w:r w:rsidR="00BB56E7" w:rsidRPr="009C6ED7">
        <w:rPr>
          <w:rFonts w:ascii="Times New Roman" w:hAnsi="Times New Roman" w:cs="Times New Roman"/>
          <w:color w:val="000000"/>
          <w:shd w:val="clear" w:color="auto" w:fill="FFFFFF"/>
        </w:rPr>
        <w:t>á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sturinn við bókina er </w:t>
      </w:r>
      <w:r w:rsidR="005F056A" w:rsidRPr="009C6ED7">
        <w:rPr>
          <w:rFonts w:ascii="Times New Roman" w:hAnsi="Times New Roman" w:cs="Times New Roman"/>
          <w:color w:val="000000"/>
          <w:shd w:val="clear" w:color="auto" w:fill="FFFFFF"/>
        </w:rPr>
        <w:t>að eiga þessa notalegu s</w:t>
      </w:r>
      <w:r w:rsidR="00C67DED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amveru stund sem að </w:t>
      </w:r>
      <w:r w:rsidR="001E3915" w:rsidRPr="009C6ED7">
        <w:rPr>
          <w:rFonts w:ascii="Times New Roman" w:hAnsi="Times New Roman" w:cs="Times New Roman"/>
          <w:color w:val="000000"/>
          <w:shd w:val="clear" w:color="auto" w:fill="FFFFFF"/>
        </w:rPr>
        <w:t>fjölskyldan getur átt saman</w:t>
      </w:r>
      <w:r w:rsidR="00F51519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C1CE5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við </w:t>
      </w:r>
      <w:r w:rsidR="00920E9A" w:rsidRPr="009C6ED7">
        <w:rPr>
          <w:rFonts w:ascii="Times New Roman" w:hAnsi="Times New Roman" w:cs="Times New Roman"/>
          <w:color w:val="000000"/>
          <w:shd w:val="clear" w:color="auto" w:fill="FFFFFF"/>
        </w:rPr>
        <w:t>það að lesa,</w:t>
      </w:r>
      <w:r w:rsidR="00270AE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2C0B71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foreldrar geta lesið fyrir </w:t>
      </w:r>
      <w:r w:rsidR="00F40812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yngri börnin,ömmur og afar </w:t>
      </w:r>
      <w:r w:rsidR="00975095" w:rsidRPr="009C6ED7">
        <w:rPr>
          <w:rFonts w:ascii="Times New Roman" w:hAnsi="Times New Roman" w:cs="Times New Roman"/>
          <w:color w:val="000000"/>
          <w:shd w:val="clear" w:color="auto" w:fill="FFFFFF"/>
        </w:rPr>
        <w:t>og svo framvegis,eldri systk</w:t>
      </w:r>
      <w:r w:rsidR="00796F83" w:rsidRPr="009C6ED7">
        <w:rPr>
          <w:rFonts w:ascii="Times New Roman" w:hAnsi="Times New Roman" w:cs="Times New Roman"/>
          <w:color w:val="000000"/>
          <w:shd w:val="clear" w:color="auto" w:fill="FFFFFF"/>
        </w:rPr>
        <w:t>i</w:t>
      </w:r>
      <w:r w:rsidR="00975095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ni fyrir þau yngri </w:t>
      </w:r>
      <w:r w:rsidR="00B20B3D" w:rsidRPr="009C6ED7">
        <w:rPr>
          <w:rFonts w:ascii="Times New Roman" w:hAnsi="Times New Roman" w:cs="Times New Roman"/>
          <w:color w:val="000000"/>
          <w:shd w:val="clear" w:color="auto" w:fill="FFFFFF"/>
        </w:rPr>
        <w:t>,og svo auðvita</w:t>
      </w:r>
      <w:r w:rsidR="009923BC" w:rsidRPr="009C6ED7">
        <w:rPr>
          <w:rFonts w:ascii="Times New Roman" w:hAnsi="Times New Roman" w:cs="Times New Roman"/>
          <w:color w:val="000000"/>
          <w:shd w:val="clear" w:color="auto" w:fill="FFFFFF"/>
        </w:rPr>
        <w:t>ð</w:t>
      </w:r>
      <w:r w:rsidR="00B20B3D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þau yngri sem eru að byrja að æfa sig í lestri fyrir þau eldri</w:t>
      </w:r>
      <w:r w:rsidR="001B5720" w:rsidRPr="009C6ED7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F62997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1B5720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Þannig </w:t>
      </w:r>
      <w:r w:rsidR="00F62997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að </w:t>
      </w:r>
      <w:r w:rsidR="003A269E" w:rsidRPr="009C6ED7">
        <w:rPr>
          <w:rFonts w:ascii="Times New Roman" w:hAnsi="Times New Roman" w:cs="Times New Roman"/>
          <w:color w:val="000000"/>
          <w:shd w:val="clear" w:color="auto" w:fill="FFFFFF"/>
        </w:rPr>
        <w:t>barnabækur sameina fjölskyldur á margan hátt.</w:t>
      </w:r>
    </w:p>
    <w:p w14:paraId="63A3ED47" w14:textId="77777777" w:rsidR="00FA734D" w:rsidRPr="009C6ED7" w:rsidRDefault="00FA734D" w:rsidP="009C6ED7">
      <w:pPr>
        <w:spacing w:line="360" w:lineRule="auto"/>
        <w:rPr>
          <w:rFonts w:ascii="Times New Roman" w:hAnsi="Times New Roman" w:cs="Times New Roman"/>
        </w:rPr>
      </w:pPr>
    </w:p>
    <w:p w14:paraId="3C72295F" w14:textId="22D2B85A" w:rsidR="004B525A" w:rsidRPr="009C6ED7" w:rsidRDefault="004B525A" w:rsidP="009C6ED7">
      <w:pPr>
        <w:spacing w:line="360" w:lineRule="auto"/>
        <w:rPr>
          <w:rFonts w:ascii="Times New Roman" w:hAnsi="Times New Roman" w:cs="Times New Roman"/>
        </w:rPr>
      </w:pPr>
      <w:r w:rsidRPr="009C6ED7">
        <w:rPr>
          <w:rFonts w:ascii="Times New Roman" w:hAnsi="Times New Roman" w:cs="Times New Roman"/>
        </w:rPr>
        <w:t xml:space="preserve">Verkefnið </w:t>
      </w:r>
    </w:p>
    <w:p w14:paraId="4681EE7E" w14:textId="77777777" w:rsidR="00F2307C" w:rsidRPr="009C6ED7" w:rsidRDefault="00F2307C" w:rsidP="009C6ED7">
      <w:pPr>
        <w:spacing w:line="360" w:lineRule="auto"/>
        <w:rPr>
          <w:rFonts w:ascii="Times New Roman" w:hAnsi="Times New Roman" w:cs="Times New Roman"/>
        </w:rPr>
      </w:pPr>
    </w:p>
    <w:p w14:paraId="3308EB77" w14:textId="1FD2277C" w:rsidR="00220706" w:rsidRPr="009C6ED7" w:rsidRDefault="00C24EEF" w:rsidP="009C6ED7">
      <w:pPr>
        <w:spacing w:line="360" w:lineRule="auto"/>
        <w:rPr>
          <w:rFonts w:ascii="Times New Roman" w:hAnsi="Times New Roman" w:cs="Times New Roman"/>
        </w:rPr>
      </w:pPr>
      <w:r w:rsidRPr="009C6ED7">
        <w:rPr>
          <w:rFonts w:ascii="Times New Roman" w:hAnsi="Times New Roman" w:cs="Times New Roman"/>
          <w:color w:val="000000"/>
          <w:shd w:val="clear" w:color="auto" w:fill="FFFFFF"/>
        </w:rPr>
        <w:t>Ferlið mitt byrjað</w:t>
      </w:r>
      <w:r w:rsidR="008A4860" w:rsidRPr="009C6ED7">
        <w:rPr>
          <w:rFonts w:ascii="Times New Roman" w:hAnsi="Times New Roman" w:cs="Times New Roman"/>
          <w:color w:val="000000"/>
          <w:shd w:val="clear" w:color="auto" w:fill="FFFFFF"/>
        </w:rPr>
        <w:t>i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þannig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að ég byrjaði á því að finna um hvað ég ætlaði að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skrifa. Þegar</w:t>
      </w:r>
      <w:r w:rsidR="001320DE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að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ég var búinn að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ákveða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að skrifa barna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bókin</w:t>
      </w:r>
      <w:r w:rsidR="00A25D23" w:rsidRPr="009C6ED7">
        <w:rPr>
          <w:rFonts w:ascii="Times New Roman" w:hAnsi="Times New Roman" w:cs="Times New Roman"/>
          <w:color w:val="000000"/>
          <w:shd w:val="clear" w:color="auto" w:fill="FFFFFF"/>
        </w:rPr>
        <w:t>a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um hana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Elmu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sem fer í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fyrsta skipti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í dýragarð</w:t>
      </w:r>
      <w:r w:rsidR="00BF50C7" w:rsidRPr="009C6ED7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ED580B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91093" w:rsidRPr="009C6ED7">
        <w:rPr>
          <w:rFonts w:ascii="Times New Roman" w:hAnsi="Times New Roman" w:cs="Times New Roman"/>
          <w:color w:val="000000"/>
          <w:shd w:val="clear" w:color="auto" w:fill="FFFFFF"/>
        </w:rPr>
        <w:t>Þurfti ég að ákveða fyrir hvaða aldur h</w:t>
      </w:r>
      <w:r w:rsidR="00ED580B" w:rsidRPr="009C6ED7">
        <w:rPr>
          <w:rFonts w:ascii="Times New Roman" w:hAnsi="Times New Roman" w:cs="Times New Roman"/>
          <w:color w:val="000000"/>
          <w:shd w:val="clear" w:color="auto" w:fill="FFFFFF"/>
        </w:rPr>
        <w:t>ún</w:t>
      </w:r>
      <w:r w:rsidR="00791093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ætti að ver</w:t>
      </w:r>
      <w:r w:rsidR="00ED580B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a en hún er hugsuð </w:t>
      </w:r>
      <w:r w:rsidR="007E37EB" w:rsidRPr="009C6ED7">
        <w:rPr>
          <w:rFonts w:ascii="Times New Roman" w:hAnsi="Times New Roman" w:cs="Times New Roman"/>
          <w:color w:val="000000"/>
          <w:shd w:val="clear" w:color="auto" w:fill="FFFFFF"/>
        </w:rPr>
        <w:t>f</w:t>
      </w:r>
      <w:r w:rsidR="0056390B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yrir </w:t>
      </w:r>
      <w:r w:rsidR="007E37EB" w:rsidRPr="009C6ED7">
        <w:rPr>
          <w:rFonts w:ascii="Times New Roman" w:hAnsi="Times New Roman" w:cs="Times New Roman"/>
          <w:color w:val="000000"/>
          <w:shd w:val="clear" w:color="auto" w:fill="FFFFFF"/>
        </w:rPr>
        <w:t>lesendur á aldri</w:t>
      </w:r>
      <w:r w:rsidR="005D78A2" w:rsidRPr="009C6ED7">
        <w:rPr>
          <w:rFonts w:ascii="Times New Roman" w:hAnsi="Times New Roman" w:cs="Times New Roman"/>
          <w:color w:val="000000"/>
          <w:shd w:val="clear" w:color="auto" w:fill="FFFFFF"/>
        </w:rPr>
        <w:t>num tveggja til átta</w:t>
      </w:r>
      <w:r w:rsidR="00B07C8D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ára 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. Þegar </w:t>
      </w:r>
      <w:r w:rsidR="009A2BDC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að 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ég viss um hvað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bókinni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ætti að vera um og hvað </w:t>
      </w:r>
      <w:r w:rsidR="00B07C8D" w:rsidRPr="009C6ED7">
        <w:rPr>
          <w:rFonts w:ascii="Times New Roman" w:hAnsi="Times New Roman" w:cs="Times New Roman"/>
          <w:color w:val="000000"/>
          <w:shd w:val="clear" w:color="auto" w:fill="FFFFFF"/>
        </w:rPr>
        <w:t>væri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að fara að ger</w:t>
      </w:r>
      <w:r w:rsidR="00B07C8D" w:rsidRPr="009C6ED7">
        <w:rPr>
          <w:rFonts w:ascii="Times New Roman" w:hAnsi="Times New Roman" w:cs="Times New Roman"/>
          <w:color w:val="000000"/>
          <w:shd w:val="clear" w:color="auto" w:fill="FFFFFF"/>
        </w:rPr>
        <w:t>a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st í henni í grófum dráttum byrjað ég að teik</w:t>
      </w:r>
      <w:r w:rsidR="009A2BDC" w:rsidRPr="009C6ED7">
        <w:rPr>
          <w:rFonts w:ascii="Times New Roman" w:hAnsi="Times New Roman" w:cs="Times New Roman"/>
          <w:color w:val="000000"/>
          <w:shd w:val="clear" w:color="auto" w:fill="FFFFFF"/>
        </w:rPr>
        <w:t>na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og lita myndirnar fyrir </w:t>
      </w:r>
      <w:r w:rsidR="00B07C8D" w:rsidRPr="009C6ED7">
        <w:rPr>
          <w:rFonts w:ascii="Times New Roman" w:hAnsi="Times New Roman" w:cs="Times New Roman"/>
          <w:color w:val="000000"/>
          <w:shd w:val="clear" w:color="auto" w:fill="FFFFFF"/>
        </w:rPr>
        <w:t>hana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. </w:t>
      </w:r>
    </w:p>
    <w:p w14:paraId="66EFAD19" w14:textId="77777777" w:rsidR="00EC0A4F" w:rsidRPr="009C6ED7" w:rsidRDefault="00EC0A4F" w:rsidP="009C6ED7">
      <w:pPr>
        <w:tabs>
          <w:tab w:val="left" w:pos="5004"/>
        </w:tabs>
        <w:spacing w:line="360" w:lineRule="auto"/>
        <w:rPr>
          <w:rFonts w:ascii="Times New Roman" w:hAnsi="Times New Roman" w:cs="Times New Roman"/>
        </w:rPr>
      </w:pPr>
    </w:p>
    <w:p w14:paraId="5CB4FE3C" w14:textId="48C40FA9" w:rsidR="00497190" w:rsidRPr="009C6ED7" w:rsidRDefault="00EC0A4F" w:rsidP="009C6ED7">
      <w:pPr>
        <w:tabs>
          <w:tab w:val="left" w:pos="5004"/>
        </w:tabs>
        <w:spacing w:line="360" w:lineRule="auto"/>
        <w:rPr>
          <w:rFonts w:ascii="Times New Roman" w:hAnsi="Times New Roman" w:cs="Times New Roman"/>
        </w:rPr>
      </w:pPr>
      <w:r w:rsidRPr="009C6ED7">
        <w:rPr>
          <w:rFonts w:ascii="Times New Roman" w:hAnsi="Times New Roman" w:cs="Times New Roman"/>
        </w:rPr>
        <w:drawing>
          <wp:inline distT="0" distB="0" distL="0" distR="0" wp14:anchorId="08A6FD80" wp14:editId="2721FBB4">
            <wp:extent cx="1443990" cy="3590034"/>
            <wp:effectExtent l="0" t="6033" r="0" b="0"/>
            <wp:docPr id="1529801532" name="Picture 1" descr="A picture containing drawing, clipart, illustration, line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01532" name="Picture 1" descr="A picture containing drawing, clipart, illustration, line 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1594" cy="378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4BC" w:rsidRPr="009C6ED7">
        <w:rPr>
          <w:rFonts w:ascii="Times New Roman" w:hAnsi="Times New Roman" w:cs="Times New Roman"/>
        </w:rPr>
        <w:tab/>
      </w:r>
      <w:r w:rsidR="0084084E" w:rsidRPr="009C6ED7">
        <w:rPr>
          <w:rFonts w:ascii="Times New Roman" w:hAnsi="Times New Roman" w:cs="Times New Roman"/>
        </w:rPr>
        <w:drawing>
          <wp:inline distT="0" distB="0" distL="0" distR="0" wp14:anchorId="2499A28F" wp14:editId="3A68CC32">
            <wp:extent cx="2045970" cy="948935"/>
            <wp:effectExtent l="0" t="0" r="0" b="3810"/>
            <wp:docPr id="528344097" name="Picture 1" descr="A drawing of a pla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44097" name="Picture 1" descr="A drawing of a plan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4145" cy="9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6CD8" w14:textId="77777777" w:rsidR="0084084E" w:rsidRPr="009C6ED7" w:rsidRDefault="0084084E" w:rsidP="009C6ED7">
      <w:pPr>
        <w:tabs>
          <w:tab w:val="left" w:pos="5004"/>
        </w:tabs>
        <w:spacing w:line="360" w:lineRule="auto"/>
        <w:rPr>
          <w:rFonts w:ascii="Times New Roman" w:hAnsi="Times New Roman" w:cs="Times New Roman"/>
        </w:rPr>
      </w:pPr>
    </w:p>
    <w:p w14:paraId="0393DBD7" w14:textId="21BC696F" w:rsidR="0084084E" w:rsidRDefault="005E10FA" w:rsidP="009C6ED7">
      <w:pPr>
        <w:tabs>
          <w:tab w:val="left" w:pos="5004"/>
        </w:tabs>
        <w:spacing w:line="360" w:lineRule="auto"/>
        <w:rPr>
          <w:rFonts w:ascii="Times New Roman" w:hAnsi="Times New Roman" w:cs="Times New Roman"/>
        </w:rPr>
      </w:pPr>
      <w:r w:rsidRPr="009C6ED7">
        <w:rPr>
          <w:rFonts w:ascii="Times New Roman" w:hAnsi="Times New Roman" w:cs="Times New Roman"/>
        </w:rPr>
        <w:lastRenderedPageBreak/>
        <w:drawing>
          <wp:inline distT="0" distB="0" distL="0" distR="0" wp14:anchorId="7B7BF57C" wp14:editId="14CD0D3F">
            <wp:extent cx="3657600" cy="997527"/>
            <wp:effectExtent l="0" t="0" r="0" b="6350"/>
            <wp:docPr id="1507823467" name="Picture 1" descr="A drawing of a lion and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23467" name="Picture 1" descr="A drawing of a lion and a bird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4877" cy="100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234" w:rsidRPr="009C6ED7">
        <w:rPr>
          <w:rFonts w:ascii="Times New Roman" w:hAnsi="Times New Roman" w:cs="Times New Roman"/>
        </w:rPr>
        <w:drawing>
          <wp:inline distT="0" distB="0" distL="0" distR="0" wp14:anchorId="54259E51" wp14:editId="7EA90510">
            <wp:extent cx="1113579" cy="3665017"/>
            <wp:effectExtent l="0" t="5715" r="0" b="0"/>
            <wp:docPr id="170762036" name="Picture 1" descr="A picture containing drawing, clipart, illustration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2036" name="Picture 1" descr="A picture containing drawing, clipart, illustration, carto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5761" cy="390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95FB" w14:textId="77777777" w:rsidR="00450EA1" w:rsidRPr="009C6ED7" w:rsidRDefault="00450EA1" w:rsidP="009C6ED7">
      <w:pPr>
        <w:tabs>
          <w:tab w:val="left" w:pos="5004"/>
        </w:tabs>
        <w:spacing w:line="360" w:lineRule="auto"/>
        <w:rPr>
          <w:rFonts w:ascii="Times New Roman" w:hAnsi="Times New Roman" w:cs="Times New Roman"/>
        </w:rPr>
      </w:pPr>
    </w:p>
    <w:p w14:paraId="3C930F82" w14:textId="19B09D9F" w:rsidR="00B623DC" w:rsidRPr="009C6ED7" w:rsidRDefault="00F46210" w:rsidP="009C6ED7">
      <w:pPr>
        <w:spacing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C6ED7">
        <w:rPr>
          <w:rFonts w:ascii="Times New Roman" w:hAnsi="Times New Roman" w:cs="Times New Roman"/>
          <w:color w:val="000000"/>
          <w:shd w:val="clear" w:color="auto" w:fill="FFFFFF"/>
        </w:rPr>
        <w:t>Þegar ég var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búin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að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skrifa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bókina sett ég hana upp í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Style w:val="nwe"/>
          <w:rFonts w:ascii="Times New Roman" w:hAnsi="Times New Roman" w:cs="Times New Roman"/>
          <w:color w:val="000000"/>
        </w:rPr>
        <w:t>Canva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og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púslaði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henni saman. Ég ákvað að gera bókin í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Style w:val="nwe"/>
          <w:rFonts w:ascii="Times New Roman" w:hAnsi="Times New Roman" w:cs="Times New Roman"/>
          <w:color w:val="000000"/>
        </w:rPr>
        <w:t>Canva</w:t>
      </w:r>
      <w:r w:rsidRPr="009C6ED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vegna þess að ég er búinn að ver</w:t>
      </w:r>
      <w:r w:rsidR="001935F1" w:rsidRPr="009C6ED7">
        <w:rPr>
          <w:rFonts w:ascii="Times New Roman" w:hAnsi="Times New Roman" w:cs="Times New Roman"/>
          <w:color w:val="000000"/>
          <w:shd w:val="clear" w:color="auto" w:fill="FFFFFF"/>
        </w:rPr>
        <w:t>a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nota það í langa</w:t>
      </w:r>
      <w:r w:rsidR="00DB7106" w:rsidRPr="009C6ED7">
        <w:rPr>
          <w:rFonts w:ascii="Times New Roman" w:hAnsi="Times New Roman" w:cs="Times New Roman"/>
          <w:color w:val="000000"/>
          <w:shd w:val="clear" w:color="auto" w:fill="FFFFFF"/>
        </w:rPr>
        <w:t>n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tíma fyrir</w:t>
      </w:r>
      <w:r w:rsidR="00DB7106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verkefni í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skóla</w:t>
      </w:r>
      <w:r w:rsidR="00DB7106" w:rsidRPr="009C6ED7">
        <w:rPr>
          <w:rFonts w:ascii="Times New Roman" w:hAnsi="Times New Roman" w:cs="Times New Roman"/>
          <w:color w:val="000000"/>
          <w:shd w:val="clear" w:color="auto" w:fill="FFFFFF"/>
        </w:rPr>
        <w:t>num</w:t>
      </w:r>
      <w:r w:rsidR="0061448F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og kenn vel á það forrit</w:t>
      </w:r>
      <w:r w:rsidRPr="009C6ED7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61448F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841E60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Því næst </w:t>
      </w:r>
      <w:r w:rsidR="001102B5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var hún send í prentun </w:t>
      </w:r>
      <w:r w:rsidR="00F76A37" w:rsidRPr="009C6ED7">
        <w:rPr>
          <w:rFonts w:ascii="Times New Roman" w:hAnsi="Times New Roman" w:cs="Times New Roman"/>
          <w:color w:val="000000"/>
          <w:shd w:val="clear" w:color="auto" w:fill="FFFFFF"/>
        </w:rPr>
        <w:t>og prentuð út.</w:t>
      </w:r>
    </w:p>
    <w:p w14:paraId="63EB4F44" w14:textId="77777777" w:rsidR="00F76A37" w:rsidRPr="009C6ED7" w:rsidRDefault="00F76A37" w:rsidP="009C6ED7">
      <w:pPr>
        <w:spacing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0DE97D2" w14:textId="3B986CC7" w:rsidR="00F76A37" w:rsidRPr="009C6ED7" w:rsidRDefault="00D73EBE" w:rsidP="009C6ED7">
      <w:pPr>
        <w:spacing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Því næst </w:t>
      </w:r>
      <w:r w:rsidR="00C87374" w:rsidRPr="009C6ED7">
        <w:rPr>
          <w:rFonts w:ascii="Times New Roman" w:hAnsi="Times New Roman" w:cs="Times New Roman"/>
          <w:color w:val="000000"/>
          <w:shd w:val="clear" w:color="auto" w:fill="FFFFFF"/>
        </w:rPr>
        <w:t>h</w:t>
      </w:r>
      <w:r w:rsidR="00985E36" w:rsidRPr="009C6ED7">
        <w:rPr>
          <w:rFonts w:ascii="Times New Roman" w:hAnsi="Times New Roman" w:cs="Times New Roman"/>
          <w:color w:val="000000"/>
          <w:shd w:val="clear" w:color="auto" w:fill="FFFFFF"/>
        </w:rPr>
        <w:t>itti ég leiðb</w:t>
      </w:r>
      <w:r w:rsidR="00A04BE4" w:rsidRPr="009C6ED7">
        <w:rPr>
          <w:rFonts w:ascii="Times New Roman" w:hAnsi="Times New Roman" w:cs="Times New Roman"/>
          <w:color w:val="000000"/>
          <w:shd w:val="clear" w:color="auto" w:fill="FFFFFF"/>
        </w:rPr>
        <w:t>einandann minn Ingibjörgu Þórðardóttur</w:t>
      </w:r>
      <w:r w:rsidR="00F03234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íslen</w:t>
      </w:r>
      <w:r w:rsidR="007E522B" w:rsidRPr="009C6ED7">
        <w:rPr>
          <w:rFonts w:ascii="Times New Roman" w:hAnsi="Times New Roman" w:cs="Times New Roman"/>
          <w:color w:val="000000"/>
          <w:shd w:val="clear" w:color="auto" w:fill="FFFFFF"/>
        </w:rPr>
        <w:t>skukennara,</w:t>
      </w:r>
      <w:r w:rsidR="00A04BE4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og ú</w:t>
      </w:r>
      <w:r w:rsidR="00C767F3" w:rsidRPr="009C6ED7">
        <w:rPr>
          <w:rFonts w:ascii="Times New Roman" w:hAnsi="Times New Roman" w:cs="Times New Roman"/>
          <w:color w:val="000000"/>
          <w:shd w:val="clear" w:color="auto" w:fill="FFFFFF"/>
        </w:rPr>
        <w:t>tskýrði mínar hugmyndir</w:t>
      </w:r>
      <w:r w:rsidR="007E522B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fyrir henni</w:t>
      </w:r>
      <w:r w:rsidR="0022281E" w:rsidRPr="009C6ED7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9912BD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Ég byrjaði</w:t>
      </w:r>
      <w:r w:rsidR="005F2029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að teikna myndir og lita þær,</w:t>
      </w:r>
      <w:r w:rsidR="00066A79" w:rsidRPr="009C6ED7">
        <w:rPr>
          <w:rFonts w:ascii="Times New Roman" w:hAnsi="Times New Roman" w:cs="Times New Roman"/>
          <w:color w:val="000000"/>
          <w:shd w:val="clear" w:color="auto" w:fill="FFFFFF"/>
        </w:rPr>
        <w:t>svo skrifaði ég bókina og myndskreytti</w:t>
      </w:r>
      <w:r w:rsidR="00CF1174" w:rsidRPr="009C6ED7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376882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13C20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Leiðbeinandinn minn </w:t>
      </w:r>
      <w:r w:rsidR="000C24C0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fór </w:t>
      </w:r>
      <w:r w:rsidR="00A13C20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svo yfir bókina </w:t>
      </w:r>
      <w:r w:rsidR="000C24C0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og </w:t>
      </w:r>
      <w:r w:rsidR="00D91925" w:rsidRPr="009C6ED7">
        <w:rPr>
          <w:rFonts w:ascii="Times New Roman" w:hAnsi="Times New Roman" w:cs="Times New Roman"/>
          <w:color w:val="000000"/>
          <w:shd w:val="clear" w:color="auto" w:fill="FFFFFF"/>
        </w:rPr>
        <w:t>við löguðum það sem þurfti.</w:t>
      </w:r>
      <w:r w:rsidR="008D2E23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Ég þurfti að ákveða </w:t>
      </w:r>
      <w:r w:rsidR="00D45528" w:rsidRPr="009C6ED7">
        <w:rPr>
          <w:rFonts w:ascii="Times New Roman" w:hAnsi="Times New Roman" w:cs="Times New Roman"/>
          <w:color w:val="000000"/>
          <w:shd w:val="clear" w:color="auto" w:fill="FFFFFF"/>
        </w:rPr>
        <w:t>letur og leturstærð,</w:t>
      </w:r>
      <w:r w:rsidR="0044008C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sem </w:t>
      </w:r>
      <w:r w:rsidR="00533555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og </w:t>
      </w:r>
      <w:r w:rsidR="00D45528" w:rsidRPr="009C6ED7">
        <w:rPr>
          <w:rFonts w:ascii="Times New Roman" w:hAnsi="Times New Roman" w:cs="Times New Roman"/>
          <w:color w:val="000000"/>
          <w:shd w:val="clear" w:color="auto" w:fill="FFFFFF"/>
        </w:rPr>
        <w:t>stærð bóka</w:t>
      </w:r>
      <w:r w:rsidR="00461CD2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r en </w:t>
      </w:r>
      <w:r w:rsidR="00D45528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A5066" w:rsidRPr="009C6ED7">
        <w:rPr>
          <w:rFonts w:ascii="Times New Roman" w:hAnsi="Times New Roman" w:cs="Times New Roman"/>
          <w:color w:val="000000"/>
          <w:shd w:val="clear" w:color="auto" w:fill="FFFFFF"/>
        </w:rPr>
        <w:t>því næst fór hún í prentun</w:t>
      </w:r>
      <w:r w:rsidR="00461CD2" w:rsidRPr="009C6ED7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</w:p>
    <w:p w14:paraId="26149D1E" w14:textId="77777777" w:rsidR="00CE6836" w:rsidRPr="009C6ED7" w:rsidRDefault="00CE6836" w:rsidP="009C6ED7">
      <w:pPr>
        <w:spacing w:line="360" w:lineRule="auto"/>
        <w:rPr>
          <w:rFonts w:ascii="Times New Roman" w:hAnsi="Times New Roman" w:cs="Times New Roman"/>
        </w:rPr>
      </w:pPr>
    </w:p>
    <w:p w14:paraId="15A3B803" w14:textId="0A42BB15" w:rsidR="00FA734D" w:rsidRPr="009C6ED7" w:rsidRDefault="004B525A" w:rsidP="009C6ED7">
      <w:pPr>
        <w:spacing w:line="360" w:lineRule="auto"/>
        <w:rPr>
          <w:rFonts w:ascii="Times New Roman" w:hAnsi="Times New Roman" w:cs="Times New Roman"/>
        </w:rPr>
      </w:pPr>
      <w:r w:rsidRPr="009C6ED7">
        <w:rPr>
          <w:rFonts w:ascii="Times New Roman" w:hAnsi="Times New Roman" w:cs="Times New Roman"/>
        </w:rPr>
        <w:t>Lokaorð</w:t>
      </w:r>
    </w:p>
    <w:p w14:paraId="5A2F346F" w14:textId="46F3F6DB" w:rsidR="004965FA" w:rsidRPr="009C6ED7" w:rsidRDefault="002511AC" w:rsidP="009C6ED7">
      <w:pPr>
        <w:spacing w:line="360" w:lineRule="auto"/>
        <w:rPr>
          <w:rFonts w:ascii="Times New Roman" w:hAnsi="Times New Roman" w:cs="Times New Roman"/>
        </w:rPr>
      </w:pPr>
      <w:r w:rsidRPr="009C6ED7">
        <w:rPr>
          <w:rFonts w:ascii="Times New Roman" w:hAnsi="Times New Roman" w:cs="Times New Roman"/>
        </w:rPr>
        <w:t>Ég er ánæ</w:t>
      </w:r>
      <w:r w:rsidR="00E1330C" w:rsidRPr="009C6ED7">
        <w:rPr>
          <w:rFonts w:ascii="Times New Roman" w:hAnsi="Times New Roman" w:cs="Times New Roman"/>
        </w:rPr>
        <w:t>gð með verkefnið mitt og hvernig mér tókst til</w:t>
      </w:r>
      <w:r w:rsidR="00471434" w:rsidRPr="009C6ED7">
        <w:rPr>
          <w:rFonts w:ascii="Times New Roman" w:hAnsi="Times New Roman" w:cs="Times New Roman"/>
        </w:rPr>
        <w:t xml:space="preserve">.Ég lagði mikla vinnu og mikinn tíma í </w:t>
      </w:r>
      <w:r w:rsidR="00461CD2" w:rsidRPr="009C6ED7">
        <w:rPr>
          <w:rFonts w:ascii="Times New Roman" w:hAnsi="Times New Roman" w:cs="Times New Roman"/>
        </w:rPr>
        <w:t>verkefnið</w:t>
      </w:r>
      <w:r w:rsidR="003D4B33" w:rsidRPr="009C6ED7">
        <w:rPr>
          <w:rFonts w:ascii="Times New Roman" w:hAnsi="Times New Roman" w:cs="Times New Roman"/>
        </w:rPr>
        <w:t>,sumt var erfiðara en annað</w:t>
      </w:r>
      <w:r w:rsidR="00B44D30" w:rsidRPr="009C6ED7">
        <w:rPr>
          <w:rFonts w:ascii="Times New Roman" w:hAnsi="Times New Roman" w:cs="Times New Roman"/>
        </w:rPr>
        <w:t xml:space="preserve"> en </w:t>
      </w:r>
      <w:r w:rsidR="00461CD2" w:rsidRPr="009C6ED7">
        <w:rPr>
          <w:rFonts w:ascii="Times New Roman" w:hAnsi="Times New Roman" w:cs="Times New Roman"/>
        </w:rPr>
        <w:t xml:space="preserve">þó var það </w:t>
      </w:r>
      <w:r w:rsidR="00B44D30" w:rsidRPr="009C6ED7">
        <w:rPr>
          <w:rFonts w:ascii="Times New Roman" w:hAnsi="Times New Roman" w:cs="Times New Roman"/>
        </w:rPr>
        <w:t>allt þess virði</w:t>
      </w:r>
      <w:r w:rsidR="00461CD2" w:rsidRPr="009C6ED7">
        <w:rPr>
          <w:rFonts w:ascii="Times New Roman" w:hAnsi="Times New Roman" w:cs="Times New Roman"/>
        </w:rPr>
        <w:t xml:space="preserve"> og </w:t>
      </w:r>
      <w:r w:rsidR="00E77FEE" w:rsidRPr="009C6ED7">
        <w:rPr>
          <w:rFonts w:ascii="Times New Roman" w:hAnsi="Times New Roman" w:cs="Times New Roman"/>
        </w:rPr>
        <w:t xml:space="preserve"> </w:t>
      </w:r>
      <w:r w:rsidR="00F5554D" w:rsidRPr="009C6ED7">
        <w:rPr>
          <w:rFonts w:ascii="Times New Roman" w:hAnsi="Times New Roman" w:cs="Times New Roman"/>
        </w:rPr>
        <w:t xml:space="preserve">ég vona að </w:t>
      </w:r>
      <w:r w:rsidR="008B3A3C" w:rsidRPr="009C6ED7">
        <w:rPr>
          <w:rFonts w:ascii="Times New Roman" w:hAnsi="Times New Roman" w:cs="Times New Roman"/>
        </w:rPr>
        <w:t xml:space="preserve">bókin muni </w:t>
      </w:r>
      <w:r w:rsidR="00265DDA" w:rsidRPr="009C6ED7">
        <w:rPr>
          <w:rFonts w:ascii="Times New Roman" w:hAnsi="Times New Roman" w:cs="Times New Roman"/>
        </w:rPr>
        <w:t>gleðja þ</w:t>
      </w:r>
      <w:r w:rsidR="00461CD2" w:rsidRPr="009C6ED7">
        <w:rPr>
          <w:rFonts w:ascii="Times New Roman" w:hAnsi="Times New Roman" w:cs="Times New Roman"/>
        </w:rPr>
        <w:t>au</w:t>
      </w:r>
      <w:r w:rsidR="003E0BE3" w:rsidRPr="009C6ED7">
        <w:rPr>
          <w:rFonts w:ascii="Times New Roman" w:hAnsi="Times New Roman" w:cs="Times New Roman"/>
        </w:rPr>
        <w:t xml:space="preserve"> sem </w:t>
      </w:r>
      <w:r w:rsidR="0062086C" w:rsidRPr="009C6ED7">
        <w:rPr>
          <w:rFonts w:ascii="Times New Roman" w:hAnsi="Times New Roman" w:cs="Times New Roman"/>
        </w:rPr>
        <w:t xml:space="preserve">hana </w:t>
      </w:r>
      <w:r w:rsidR="003E0BE3" w:rsidRPr="009C6ED7">
        <w:rPr>
          <w:rFonts w:ascii="Times New Roman" w:hAnsi="Times New Roman" w:cs="Times New Roman"/>
        </w:rPr>
        <w:t>lesa.</w:t>
      </w:r>
    </w:p>
    <w:p w14:paraId="7A459601" w14:textId="77777777" w:rsidR="00B51F55" w:rsidRPr="009C6ED7" w:rsidRDefault="00B51F55" w:rsidP="009C6ED7">
      <w:pPr>
        <w:spacing w:line="360" w:lineRule="auto"/>
        <w:rPr>
          <w:rFonts w:ascii="Times New Roman" w:hAnsi="Times New Roman" w:cs="Times New Roman"/>
        </w:rPr>
      </w:pPr>
    </w:p>
    <w:p w14:paraId="00732703" w14:textId="08386A99" w:rsidR="004965FA" w:rsidRPr="009C6ED7" w:rsidRDefault="00A1672A" w:rsidP="009C6ED7">
      <w:pPr>
        <w:spacing w:line="360" w:lineRule="auto"/>
        <w:rPr>
          <w:rFonts w:ascii="Times New Roman" w:hAnsi="Times New Roman" w:cs="Times New Roman"/>
        </w:rPr>
      </w:pPr>
      <w:hyperlink r:id="rId10" w:history="1">
        <w:r w:rsidR="004965FA" w:rsidRPr="009C6ED7">
          <w:rPr>
            <w:rStyle w:val="Hyperlink"/>
            <w:rFonts w:ascii="Times New Roman" w:hAnsi="Times New Roman" w:cs="Times New Roman"/>
          </w:rPr>
          <w:t>Bókin</w:t>
        </w:r>
        <w:r w:rsidR="003F61AB" w:rsidRPr="009C6ED7">
          <w:rPr>
            <w:rStyle w:val="Hyperlink"/>
            <w:rFonts w:ascii="Times New Roman" w:hAnsi="Times New Roman" w:cs="Times New Roman"/>
          </w:rPr>
          <w:t>a má finna h</w:t>
        </w:r>
        <w:r w:rsidR="003F61AB" w:rsidRPr="009C6ED7">
          <w:rPr>
            <w:rStyle w:val="Hyperlink"/>
            <w:rFonts w:ascii="Times New Roman" w:hAnsi="Times New Roman" w:cs="Times New Roman"/>
          </w:rPr>
          <w:t>é</w:t>
        </w:r>
        <w:r w:rsidR="003F61AB" w:rsidRPr="009C6ED7">
          <w:rPr>
            <w:rStyle w:val="Hyperlink"/>
            <w:rFonts w:ascii="Times New Roman" w:hAnsi="Times New Roman" w:cs="Times New Roman"/>
          </w:rPr>
          <w:t>r :</w:t>
        </w:r>
      </w:hyperlink>
      <w:r w:rsidR="003F61AB" w:rsidRPr="009C6ED7">
        <w:rPr>
          <w:rFonts w:ascii="Times New Roman" w:hAnsi="Times New Roman" w:cs="Times New Roman"/>
        </w:rPr>
        <w:t xml:space="preserve"> </w:t>
      </w:r>
    </w:p>
    <w:p w14:paraId="3688B763" w14:textId="1F1C1660" w:rsidR="004B525A" w:rsidRPr="009C6ED7" w:rsidRDefault="004B525A" w:rsidP="009C6ED7">
      <w:pPr>
        <w:spacing w:line="360" w:lineRule="auto"/>
        <w:rPr>
          <w:rFonts w:ascii="Times New Roman" w:hAnsi="Times New Roman" w:cs="Times New Roman"/>
        </w:rPr>
      </w:pPr>
    </w:p>
    <w:sectPr w:rsidR="004B525A" w:rsidRPr="009C6ED7" w:rsidSect="00D667AD"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4DF05" w14:textId="77777777" w:rsidR="00C126D9" w:rsidRDefault="00C126D9" w:rsidP="004B525A">
      <w:r>
        <w:separator/>
      </w:r>
    </w:p>
  </w:endnote>
  <w:endnote w:type="continuationSeparator" w:id="0">
    <w:p w14:paraId="7518D644" w14:textId="77777777" w:rsidR="00C126D9" w:rsidRDefault="00C126D9" w:rsidP="004B5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60B0B" w14:textId="0F9574BC" w:rsidR="0076243F" w:rsidRDefault="002721B6">
    <w:pPr>
      <w:pStyle w:val="Footer"/>
    </w:pPr>
    <w:r>
      <w:t>Vorönn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5BD21" w14:textId="77777777" w:rsidR="00C126D9" w:rsidRDefault="00C126D9" w:rsidP="004B525A">
      <w:r>
        <w:separator/>
      </w:r>
    </w:p>
  </w:footnote>
  <w:footnote w:type="continuationSeparator" w:id="0">
    <w:p w14:paraId="5E1AE50C" w14:textId="77777777" w:rsidR="00C126D9" w:rsidRDefault="00C126D9" w:rsidP="004B5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4754" w14:textId="000A7C1D" w:rsidR="00D667AD" w:rsidRDefault="00D667AD">
    <w:pPr>
      <w:pStyle w:val="Header"/>
    </w:pPr>
    <w:r>
      <w:t xml:space="preserve">Lena Marín Guðmundsdóttir </w:t>
    </w:r>
  </w:p>
  <w:p w14:paraId="39B51B42" w14:textId="6C4C97E4" w:rsidR="00B00DA0" w:rsidRPr="00F670D8" w:rsidRDefault="00B00DA0" w:rsidP="00B00DA0">
    <w:pPr>
      <w:pStyle w:val="NormalWeb"/>
      <w:rPr>
        <w:lang w:val="is-IS"/>
      </w:rPr>
    </w:pPr>
    <w:r>
      <w:rPr>
        <w:rFonts w:ascii="Calibri" w:hAnsi="Calibri" w:cs="Calibri"/>
      </w:rPr>
      <w:t xml:space="preserve">Verkmenntaskóli Austurlands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F670D8">
      <w:rPr>
        <w:rFonts w:ascii="Calibri" w:hAnsi="Calibri" w:cs="Calibri"/>
        <w:lang w:val="is-IS"/>
      </w:rPr>
      <w:t xml:space="preserve">21. Apríl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25A"/>
    <w:rsid w:val="00041DF3"/>
    <w:rsid w:val="00042680"/>
    <w:rsid w:val="000506AE"/>
    <w:rsid w:val="00051500"/>
    <w:rsid w:val="00066A79"/>
    <w:rsid w:val="00095008"/>
    <w:rsid w:val="000A2517"/>
    <w:rsid w:val="000A3FC7"/>
    <w:rsid w:val="000B110C"/>
    <w:rsid w:val="000C24C0"/>
    <w:rsid w:val="00106B91"/>
    <w:rsid w:val="0010780C"/>
    <w:rsid w:val="001102B5"/>
    <w:rsid w:val="001320DE"/>
    <w:rsid w:val="00142E3B"/>
    <w:rsid w:val="001542F5"/>
    <w:rsid w:val="00156F25"/>
    <w:rsid w:val="0016153C"/>
    <w:rsid w:val="00172CA3"/>
    <w:rsid w:val="0019023B"/>
    <w:rsid w:val="001935F1"/>
    <w:rsid w:val="001B5068"/>
    <w:rsid w:val="001B5720"/>
    <w:rsid w:val="001C3045"/>
    <w:rsid w:val="001E3915"/>
    <w:rsid w:val="001F1308"/>
    <w:rsid w:val="00211D94"/>
    <w:rsid w:val="00217062"/>
    <w:rsid w:val="00220706"/>
    <w:rsid w:val="0022281E"/>
    <w:rsid w:val="002243A2"/>
    <w:rsid w:val="00224D4B"/>
    <w:rsid w:val="00246DB1"/>
    <w:rsid w:val="002511AC"/>
    <w:rsid w:val="00265DDA"/>
    <w:rsid w:val="002673E5"/>
    <w:rsid w:val="00270AE2"/>
    <w:rsid w:val="002721B6"/>
    <w:rsid w:val="002B5EA1"/>
    <w:rsid w:val="002C0B71"/>
    <w:rsid w:val="002C3971"/>
    <w:rsid w:val="002D0F31"/>
    <w:rsid w:val="00303952"/>
    <w:rsid w:val="00307A17"/>
    <w:rsid w:val="00312D8A"/>
    <w:rsid w:val="00342A1B"/>
    <w:rsid w:val="00376882"/>
    <w:rsid w:val="00396E92"/>
    <w:rsid w:val="003A269E"/>
    <w:rsid w:val="003A7DE8"/>
    <w:rsid w:val="003B5D10"/>
    <w:rsid w:val="003C2014"/>
    <w:rsid w:val="003C743D"/>
    <w:rsid w:val="003D4B33"/>
    <w:rsid w:val="003E0BE3"/>
    <w:rsid w:val="003E1895"/>
    <w:rsid w:val="003F61AB"/>
    <w:rsid w:val="0044008C"/>
    <w:rsid w:val="00450EA1"/>
    <w:rsid w:val="00460934"/>
    <w:rsid w:val="00461CD2"/>
    <w:rsid w:val="00471434"/>
    <w:rsid w:val="00491658"/>
    <w:rsid w:val="00493DB1"/>
    <w:rsid w:val="004965FA"/>
    <w:rsid w:val="00497190"/>
    <w:rsid w:val="004B5011"/>
    <w:rsid w:val="004B525A"/>
    <w:rsid w:val="004B7599"/>
    <w:rsid w:val="004D6F5C"/>
    <w:rsid w:val="00526104"/>
    <w:rsid w:val="00533555"/>
    <w:rsid w:val="00553444"/>
    <w:rsid w:val="0056390B"/>
    <w:rsid w:val="00564A6F"/>
    <w:rsid w:val="0057018D"/>
    <w:rsid w:val="00581604"/>
    <w:rsid w:val="005D78A2"/>
    <w:rsid w:val="005E10FA"/>
    <w:rsid w:val="005F056A"/>
    <w:rsid w:val="005F2029"/>
    <w:rsid w:val="0061448F"/>
    <w:rsid w:val="0062086C"/>
    <w:rsid w:val="00621A4F"/>
    <w:rsid w:val="00665736"/>
    <w:rsid w:val="00680292"/>
    <w:rsid w:val="006902DB"/>
    <w:rsid w:val="006B6D23"/>
    <w:rsid w:val="006D4872"/>
    <w:rsid w:val="00745292"/>
    <w:rsid w:val="007616BA"/>
    <w:rsid w:val="0076243F"/>
    <w:rsid w:val="0076752E"/>
    <w:rsid w:val="00782BCB"/>
    <w:rsid w:val="00791093"/>
    <w:rsid w:val="00796F83"/>
    <w:rsid w:val="007A15EE"/>
    <w:rsid w:val="007A60E8"/>
    <w:rsid w:val="007B2FBB"/>
    <w:rsid w:val="007B60BF"/>
    <w:rsid w:val="007D64BC"/>
    <w:rsid w:val="007E25FB"/>
    <w:rsid w:val="007E37EB"/>
    <w:rsid w:val="007E522B"/>
    <w:rsid w:val="008003AF"/>
    <w:rsid w:val="00816E1F"/>
    <w:rsid w:val="00830DDD"/>
    <w:rsid w:val="0084084E"/>
    <w:rsid w:val="00841E60"/>
    <w:rsid w:val="00853D7D"/>
    <w:rsid w:val="00862C54"/>
    <w:rsid w:val="00875635"/>
    <w:rsid w:val="00893F5A"/>
    <w:rsid w:val="008A4860"/>
    <w:rsid w:val="008B3A3C"/>
    <w:rsid w:val="008D2E23"/>
    <w:rsid w:val="00900248"/>
    <w:rsid w:val="00906502"/>
    <w:rsid w:val="00920E9A"/>
    <w:rsid w:val="00926720"/>
    <w:rsid w:val="0094265F"/>
    <w:rsid w:val="00951F19"/>
    <w:rsid w:val="00975095"/>
    <w:rsid w:val="00985E36"/>
    <w:rsid w:val="009912BD"/>
    <w:rsid w:val="009923BC"/>
    <w:rsid w:val="009A054C"/>
    <w:rsid w:val="009A2BDC"/>
    <w:rsid w:val="009B10E0"/>
    <w:rsid w:val="009C6ED7"/>
    <w:rsid w:val="009F4668"/>
    <w:rsid w:val="00A04BE4"/>
    <w:rsid w:val="00A07DCA"/>
    <w:rsid w:val="00A10C3B"/>
    <w:rsid w:val="00A126C0"/>
    <w:rsid w:val="00A13C20"/>
    <w:rsid w:val="00A1672A"/>
    <w:rsid w:val="00A25D23"/>
    <w:rsid w:val="00A41FA1"/>
    <w:rsid w:val="00A6612D"/>
    <w:rsid w:val="00A9541D"/>
    <w:rsid w:val="00AC0F75"/>
    <w:rsid w:val="00AD34ED"/>
    <w:rsid w:val="00AF10FE"/>
    <w:rsid w:val="00AF5943"/>
    <w:rsid w:val="00AF6C6D"/>
    <w:rsid w:val="00B00DA0"/>
    <w:rsid w:val="00B07C8D"/>
    <w:rsid w:val="00B20B3D"/>
    <w:rsid w:val="00B305D2"/>
    <w:rsid w:val="00B44D30"/>
    <w:rsid w:val="00B51F55"/>
    <w:rsid w:val="00B623DC"/>
    <w:rsid w:val="00B850CD"/>
    <w:rsid w:val="00BA0FA7"/>
    <w:rsid w:val="00BB56E7"/>
    <w:rsid w:val="00BF50C7"/>
    <w:rsid w:val="00BF6D9B"/>
    <w:rsid w:val="00C126D9"/>
    <w:rsid w:val="00C24EEF"/>
    <w:rsid w:val="00C67DED"/>
    <w:rsid w:val="00C767F3"/>
    <w:rsid w:val="00C82193"/>
    <w:rsid w:val="00C87374"/>
    <w:rsid w:val="00CC1CE5"/>
    <w:rsid w:val="00CC4F19"/>
    <w:rsid w:val="00CE30AC"/>
    <w:rsid w:val="00CE6836"/>
    <w:rsid w:val="00CF1174"/>
    <w:rsid w:val="00CF6BB1"/>
    <w:rsid w:val="00D014D1"/>
    <w:rsid w:val="00D02F50"/>
    <w:rsid w:val="00D109B5"/>
    <w:rsid w:val="00D31BBE"/>
    <w:rsid w:val="00D43AA0"/>
    <w:rsid w:val="00D45528"/>
    <w:rsid w:val="00D667AD"/>
    <w:rsid w:val="00D73EBE"/>
    <w:rsid w:val="00D86338"/>
    <w:rsid w:val="00D91925"/>
    <w:rsid w:val="00D92F4F"/>
    <w:rsid w:val="00D96F6F"/>
    <w:rsid w:val="00DA5066"/>
    <w:rsid w:val="00DB43C1"/>
    <w:rsid w:val="00DB6E58"/>
    <w:rsid w:val="00DB7106"/>
    <w:rsid w:val="00DF283A"/>
    <w:rsid w:val="00DF61D0"/>
    <w:rsid w:val="00E1330C"/>
    <w:rsid w:val="00E150B1"/>
    <w:rsid w:val="00E16DDB"/>
    <w:rsid w:val="00E350C4"/>
    <w:rsid w:val="00E63AD6"/>
    <w:rsid w:val="00E63E2F"/>
    <w:rsid w:val="00E77FEE"/>
    <w:rsid w:val="00EC0A4F"/>
    <w:rsid w:val="00ED580B"/>
    <w:rsid w:val="00F01DC7"/>
    <w:rsid w:val="00F03234"/>
    <w:rsid w:val="00F2307C"/>
    <w:rsid w:val="00F40812"/>
    <w:rsid w:val="00F46210"/>
    <w:rsid w:val="00F51519"/>
    <w:rsid w:val="00F5554D"/>
    <w:rsid w:val="00F62997"/>
    <w:rsid w:val="00F670D8"/>
    <w:rsid w:val="00F76A37"/>
    <w:rsid w:val="00F85F84"/>
    <w:rsid w:val="00F86CB7"/>
    <w:rsid w:val="00F96ACF"/>
    <w:rsid w:val="00FA734D"/>
    <w:rsid w:val="00FD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38CB936"/>
  <w15:chartTrackingRefBased/>
  <w15:docId w15:val="{3E544075-C945-6342-A4CA-0D0F0C594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52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25A"/>
    <w:rPr>
      <w:lang w:val="is-IS"/>
    </w:rPr>
  </w:style>
  <w:style w:type="paragraph" w:styleId="Footer">
    <w:name w:val="footer"/>
    <w:basedOn w:val="Normal"/>
    <w:link w:val="FooterChar"/>
    <w:uiPriority w:val="99"/>
    <w:unhideWhenUsed/>
    <w:rsid w:val="004B52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25A"/>
    <w:rPr>
      <w:lang w:val="is-IS"/>
    </w:rPr>
  </w:style>
  <w:style w:type="character" w:customStyle="1" w:styleId="apple-converted-space">
    <w:name w:val="apple-converted-space"/>
    <w:basedOn w:val="DefaultParagraphFont"/>
    <w:rsid w:val="00491658"/>
  </w:style>
  <w:style w:type="character" w:customStyle="1" w:styleId="nwe">
    <w:name w:val="nwe"/>
    <w:basedOn w:val="DefaultParagraphFont"/>
    <w:rsid w:val="00491658"/>
  </w:style>
  <w:style w:type="paragraph" w:styleId="NormalWeb">
    <w:name w:val="Normal (Web)"/>
    <w:basedOn w:val="Normal"/>
    <w:uiPriority w:val="99"/>
    <w:unhideWhenUsed/>
    <w:rsid w:val="00B00DA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S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670D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70D8"/>
    <w:rPr>
      <w:rFonts w:asciiTheme="majorHAnsi" w:eastAsiaTheme="majorEastAsia" w:hAnsiTheme="majorHAnsi" w:cstheme="majorBidi"/>
      <w:spacing w:val="-10"/>
      <w:kern w:val="28"/>
      <w:sz w:val="56"/>
      <w:szCs w:val="56"/>
      <w:lang w:val="is-IS"/>
    </w:rPr>
  </w:style>
  <w:style w:type="character" w:styleId="Hyperlink">
    <w:name w:val="Hyperlink"/>
    <w:basedOn w:val="DefaultParagraphFont"/>
    <w:uiPriority w:val="99"/>
    <w:unhideWhenUsed/>
    <w:rsid w:val="00A167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7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67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5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1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6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canva.com/design/DAFWnlq5778/1V7ApNVRFQmSx9Xwg_ZxwQ/edit?utm_content=DAFWnlq5778&amp;utm_campaign=designshare&amp;utm_medium=link2&amp;utm_source=sharebutto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1694</TotalTime>
  <Pages>3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Marín Guðmundsdóttir - VA</dc:creator>
  <cp:keywords/>
  <dc:description/>
  <cp:lastModifiedBy>Lena Marín Guðmundsdóttir - VA</cp:lastModifiedBy>
  <cp:revision>207</cp:revision>
  <dcterms:created xsi:type="dcterms:W3CDTF">2023-03-14T13:14:00Z</dcterms:created>
  <dcterms:modified xsi:type="dcterms:W3CDTF">2023-05-05T11:27:00Z</dcterms:modified>
</cp:coreProperties>
</file>